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0"/>
        <w:gridCol w:w="3496"/>
      </w:tblGrid>
      <w:tr w:rsidR="008713D0" w14:paraId="7BFEA738" w14:textId="77777777" w:rsidTr="008713D0">
        <w:trPr>
          <w:trHeight w:val="4137"/>
        </w:trPr>
        <w:tc>
          <w:tcPr>
            <w:tcW w:w="5570" w:type="dxa"/>
            <w:shd w:val="clear" w:color="auto" w:fill="F2F2F2" w:themeFill="background1" w:themeFillShade="F2"/>
          </w:tcPr>
          <w:p w14:paraId="73F80900" w14:textId="1B276D72" w:rsidR="008713D0" w:rsidRPr="00184528" w:rsidRDefault="008713D0" w:rsidP="008713D0">
            <w:pPr>
              <w:jc w:val="center"/>
              <w:rPr>
                <w:rFonts w:ascii="Chalkboard" w:hAnsi="Chalkboard" w:cs="Ayuthaya"/>
                <w:b/>
                <w:color w:val="404040" w:themeColor="text1" w:themeTint="BF"/>
                <w:sz w:val="40"/>
                <w:szCs w:val="4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</w:pPr>
            <w:r w:rsidRPr="00DF3D86">
              <w:rPr>
                <w:rFonts w:ascii="Chalkboard" w:hAnsi="Chalkboard" w:cs="Ayuthaya"/>
                <w:b/>
                <w:color w:val="404040" w:themeColor="text1" w:themeTint="BF"/>
                <w:spacing w:val="40"/>
                <w:sz w:val="40"/>
                <w:szCs w:val="40"/>
                <w:fitText w:val="1418" w:id="1415830528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Sessh</w:t>
            </w:r>
            <w:r w:rsidRPr="00DF3D86">
              <w:rPr>
                <w:rFonts w:ascii="Chalkboard" w:hAnsi="Chalkboard" w:cs="Ayuthaya"/>
                <w:b/>
                <w:color w:val="404040" w:themeColor="text1" w:themeTint="BF"/>
                <w:spacing w:val="60"/>
                <w:sz w:val="40"/>
                <w:szCs w:val="40"/>
                <w:fitText w:val="1418" w:id="1415830528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i</w:t>
            </w:r>
            <w:r w:rsidR="00DF3D86">
              <w:rPr>
                <w:rFonts w:ascii="Chalkboard" w:hAnsi="Chalkboard" w:cs="Ayuthaya"/>
                <w:b/>
                <w:color w:val="404040" w:themeColor="text1" w:themeTint="BF"/>
                <w:sz w:val="40"/>
                <w:szCs w:val="4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n 2017</w:t>
            </w:r>
          </w:p>
          <w:p w14:paraId="0D7E2B21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F734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Séminaire de Zen</w:t>
            </w:r>
          </w:p>
          <w:p w14:paraId="3C495AA5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proofErr w:type="gramStart"/>
            <w:r w:rsidRPr="002F734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dirigé</w:t>
            </w:r>
            <w:proofErr w:type="gramEnd"/>
            <w:r w:rsidRPr="002F734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par</w:t>
            </w:r>
            <w:r w:rsidRPr="002F734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CA1A20">
              <w:rPr>
                <w:rFonts w:ascii="Chalkboard" w:hAnsi="Chalkboard" w:cs="Arial"/>
                <w:b/>
                <w:color w:val="404040" w:themeColor="text1" w:themeTint="BF"/>
                <w:w w:val="91"/>
                <w:sz w:val="36"/>
                <w:szCs w:val="36"/>
                <w:fitText w:val="1928" w:id="1415830529"/>
              </w:rPr>
              <w:t>Hirano Rôsh</w:t>
            </w:r>
            <w:r w:rsidRPr="00CA1A20">
              <w:rPr>
                <w:rFonts w:ascii="Chalkboard" w:hAnsi="Chalkboard" w:cs="Arial"/>
                <w:b/>
                <w:color w:val="404040" w:themeColor="text1" w:themeTint="BF"/>
                <w:spacing w:val="60"/>
                <w:w w:val="91"/>
                <w:sz w:val="36"/>
                <w:szCs w:val="36"/>
                <w:fitText w:val="1928" w:id="1415830529"/>
              </w:rPr>
              <w:t>i</w:t>
            </w:r>
          </w:p>
          <w:p w14:paraId="6527349F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F7346">
              <w:rPr>
                <w:rFonts w:ascii="Arial" w:hAnsi="Arial" w:cs="Arial"/>
                <w:color w:val="404040" w:themeColor="text1" w:themeTint="BF"/>
              </w:rPr>
              <w:t>Maître Zen Sôtô venant du Japon</w:t>
            </w:r>
          </w:p>
          <w:p w14:paraId="2C1A98F2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404040" w:themeColor="text1" w:themeTint="BF"/>
              </w:rPr>
              <w:t xml:space="preserve">à </w:t>
            </w:r>
            <w:r w:rsidRPr="002F7346"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184528"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Paris</w:t>
            </w:r>
            <w:proofErr w:type="gramEnd"/>
          </w:p>
          <w:p w14:paraId="136A45F2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8  au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13  Septembre 2017</w:t>
            </w:r>
          </w:p>
          <w:p w14:paraId="6F0A1A12" w14:textId="77777777" w:rsidR="008713D0" w:rsidRPr="002F7346" w:rsidRDefault="008713D0" w:rsidP="00DF4B5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197177A" w14:textId="77777777" w:rsidR="008713D0" w:rsidRPr="00B05107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051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Organisé par :</w:t>
            </w:r>
          </w:p>
          <w:p w14:paraId="4C6C95BC" w14:textId="77777777" w:rsidR="008713D0" w:rsidRPr="00AA6EB1" w:rsidRDefault="008713D0" w:rsidP="00DF4B58">
            <w:pPr>
              <w:jc w:val="center"/>
              <w:rPr>
                <w:rFonts w:ascii="Chalkboard" w:hAnsi="Chalkboard" w:cs="Arial"/>
                <w:b/>
                <w:color w:val="404040" w:themeColor="text1" w:themeTint="BF"/>
                <w:sz w:val="28"/>
                <w:szCs w:val="28"/>
              </w:rPr>
            </w:pPr>
            <w:r w:rsidRPr="00CA1A20">
              <w:rPr>
                <w:rFonts w:ascii="Chalkboard" w:hAnsi="Chalkboard" w:cs="Arial"/>
                <w:b/>
                <w:color w:val="404040" w:themeColor="text1" w:themeTint="BF"/>
                <w:sz w:val="28"/>
                <w:szCs w:val="28"/>
                <w:fitText w:val="3402" w:id="1415830530"/>
              </w:rPr>
              <w:t>TenChiJin-Zen-Kai Pari</w:t>
            </w:r>
            <w:r w:rsidRPr="00CA1A20">
              <w:rPr>
                <w:rFonts w:ascii="Chalkboard" w:hAnsi="Chalkboard" w:cs="Arial"/>
                <w:b/>
                <w:color w:val="404040" w:themeColor="text1" w:themeTint="BF"/>
                <w:spacing w:val="220"/>
                <w:sz w:val="28"/>
                <w:szCs w:val="28"/>
                <w:fitText w:val="3402" w:id="1415830530"/>
              </w:rPr>
              <w:t>s</w:t>
            </w:r>
          </w:p>
          <w:p w14:paraId="7CB93538" w14:textId="77777777" w:rsidR="008713D0" w:rsidRPr="00B9135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135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33 rue Censier 75005 Paris</w:t>
            </w:r>
          </w:p>
          <w:p w14:paraId="683BA312" w14:textId="77777777" w:rsidR="008713D0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135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T. 06 03 61 06 03</w:t>
            </w:r>
          </w:p>
          <w:p w14:paraId="4A13DF3D" w14:textId="6ED139A6" w:rsidR="006D59D4" w:rsidRPr="00B91356" w:rsidRDefault="00FF3EF7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tcj-zenkai</w:t>
            </w:r>
            <w:r w:rsidR="006D59D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@orange.fr</w:t>
            </w:r>
          </w:p>
          <w:p w14:paraId="3E47FD25" w14:textId="77777777" w:rsidR="008713D0" w:rsidRPr="00433A3C" w:rsidRDefault="008713D0" w:rsidP="00DF4B5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www.TenChiJin-Zen-Kai</w:t>
            </w:r>
            <w:r w:rsidRPr="002F734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.fr</w:t>
            </w:r>
          </w:p>
        </w:tc>
        <w:tc>
          <w:tcPr>
            <w:tcW w:w="3496" w:type="dxa"/>
            <w:shd w:val="clear" w:color="auto" w:fill="F2F2F2" w:themeFill="background1" w:themeFillShade="F2"/>
          </w:tcPr>
          <w:p w14:paraId="6AC7546C" w14:textId="77777777" w:rsidR="008713D0" w:rsidRDefault="008713D0" w:rsidP="00DF4B58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632B33FF" wp14:editId="0B76A185">
                  <wp:extent cx="2079625" cy="2644140"/>
                  <wp:effectExtent l="0" t="0" r="3175" b="0"/>
                  <wp:docPr id="1" name="Image 1" descr="VfWpkS7d5DF9wzJcGLTIU0xmHfem300gJgfDauKmgO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fWpkS7d5DF9wzJcGLTIU0xmHfem300gJgfDauKmgO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110"/>
                                    </a14:imgEffect>
                                    <a14:imgEffect>
                                      <a14:saturation sat="1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21670" w14:textId="77777777" w:rsidR="008713D0" w:rsidRDefault="008713D0" w:rsidP="008713D0">
      <w:pPr>
        <w:rPr>
          <w:b/>
          <w:sz w:val="16"/>
          <w:szCs w:val="16"/>
        </w:rPr>
      </w:pPr>
    </w:p>
    <w:p w14:paraId="1503B3B6" w14:textId="77777777" w:rsidR="008713D0" w:rsidRPr="00DE7F5F" w:rsidRDefault="008713D0" w:rsidP="008713D0">
      <w:pPr>
        <w:rPr>
          <w:b/>
          <w:sz w:val="16"/>
          <w:szCs w:val="16"/>
        </w:rPr>
      </w:pPr>
      <w:proofErr w:type="gramStart"/>
      <w:r w:rsidRPr="00DE7F5F">
        <w:rPr>
          <w:b/>
          <w:sz w:val="16"/>
          <w:szCs w:val="16"/>
        </w:rPr>
        <w:t>Ce</w:t>
      </w:r>
      <w:r>
        <w:rPr>
          <w:b/>
          <w:sz w:val="16"/>
          <w:szCs w:val="16"/>
        </w:rPr>
        <w:t xml:space="preserve">tte </w:t>
      </w:r>
      <w:r w:rsidRPr="00DE7F5F">
        <w:rPr>
          <w:b/>
          <w:sz w:val="16"/>
          <w:szCs w:val="16"/>
        </w:rPr>
        <w:t xml:space="preserve"> Sesshin</w:t>
      </w:r>
      <w:proofErr w:type="gramEnd"/>
      <w:r w:rsidRPr="00DE7F5F">
        <w:rPr>
          <w:b/>
          <w:sz w:val="16"/>
          <w:szCs w:val="16"/>
        </w:rPr>
        <w:t xml:space="preserve"> est destiné à toutes personnes aussi bien au débutantes que confirmées</w:t>
      </w:r>
    </w:p>
    <w:p w14:paraId="4A120BAF" w14:textId="77777777" w:rsidR="008713D0" w:rsidRPr="00DE7F5F" w:rsidRDefault="008713D0" w:rsidP="008713D0">
      <w:pPr>
        <w:rPr>
          <w:rFonts w:ascii="Arial" w:hAnsi="Arial" w:cs="Arial"/>
          <w:b/>
          <w:i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« Le Zen est un tout, une attitude de </w:t>
      </w:r>
      <w:proofErr w:type="gramStart"/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vie;</w:t>
      </w:r>
      <w:proofErr w:type="gramEnd"/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 l’entraînement se fait par Zazen, seulement assis en silence dans l’instant présent, tout en restant attentif à tous les points de notre posture et </w:t>
      </w:r>
      <w:r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à </w:t>
      </w:r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 notre respiration, ainsi le corps et l’esprit ne font qu’un, relié à l’univers tout entier, c’est Sikantaza… »</w:t>
      </w:r>
    </w:p>
    <w:p w14:paraId="315705C0" w14:textId="77777777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Les </w:t>
      </w:r>
      <w:proofErr w:type="gramStart"/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enseignement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s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de</w:t>
      </w:r>
      <w:proofErr w:type="gramEnd"/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Hirano Rôshi nous plongeront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dans les arcanes du Shôbôgenzo, écrit par Dôgen Zenji fondateur du Zen </w:t>
      </w:r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Sôtô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au XIIIème s.</w:t>
      </w:r>
    </w:p>
    <w:p w14:paraId="72847408" w14:textId="2B420538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La traduction </w:t>
      </w:r>
      <w:r w:rsidR="000F7C74">
        <w:rPr>
          <w:rFonts w:ascii="Arial" w:hAnsi="Arial" w:cs="Arial"/>
          <w:b/>
          <w:color w:val="404040" w:themeColor="text1" w:themeTint="BF"/>
          <w:sz w:val="16"/>
          <w:szCs w:val="16"/>
        </w:rPr>
        <w:t>sera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assurée </w:t>
      </w:r>
      <w:proofErr w:type="gramStart"/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simultanément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du</w:t>
      </w:r>
      <w:proofErr w:type="gramEnd"/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Japonais en Français 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</w:p>
    <w:p w14:paraId="5E645C94" w14:textId="77777777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14:paraId="4B407567" w14:textId="77777777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Conseils pratiques :</w:t>
      </w:r>
    </w:p>
    <w:p w14:paraId="02E4CFE1" w14:textId="77777777" w:rsidR="008713D0" w:rsidRPr="00DE7F5F" w:rsidRDefault="008713D0" w:rsidP="008713D0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Portez une tenue souple et ample de couleur sombre de type samué</w:t>
      </w:r>
    </w:p>
    <w:p w14:paraId="1F07ADF4" w14:textId="77777777" w:rsidR="008713D0" w:rsidRPr="00DE7F5F" w:rsidRDefault="008713D0" w:rsidP="008713D0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Apportez votre Zafu (coussin)</w:t>
      </w:r>
    </w:p>
    <w:p w14:paraId="04A91A80" w14:textId="77777777" w:rsidR="008713D0" w:rsidRPr="00DE7F5F" w:rsidRDefault="008713D0" w:rsidP="008713D0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1 carnet pour vos prises de notes</w:t>
      </w:r>
    </w:p>
    <w:p w14:paraId="666A5519" w14:textId="77777777" w:rsidR="008713D0" w:rsidRPr="00DE7F5F" w:rsidRDefault="008713D0" w:rsidP="008713D0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Arrivez impérativement 15 mn avant les heures indiquées, les portes étant fermées pendant la pratique</w:t>
      </w:r>
    </w:p>
    <w:p w14:paraId="184F8D8E" w14:textId="77777777" w:rsidR="008713D0" w:rsidRPr="00DE7F5F" w:rsidRDefault="008713D0" w:rsidP="008713D0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En fin de pratique un temps de Thé sera partagé avec Hirano Rôshi</w:t>
      </w:r>
    </w:p>
    <w:p w14:paraId="3EF64286" w14:textId="77777777" w:rsidR="008713D0" w:rsidRDefault="008713D0" w:rsidP="008713D0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8713D0">
        <w:rPr>
          <w:rFonts w:ascii="Arial" w:hAnsi="Arial" w:cs="Arial"/>
          <w:b/>
          <w:color w:val="404040" w:themeColor="text1" w:themeTint="BF"/>
          <w:sz w:val="16"/>
          <w:szCs w:val="16"/>
        </w:rPr>
        <w:t>Les Samedi et Dimanche midi, un Bento (plateau repas) végétarien vous sera servi</w:t>
      </w:r>
    </w:p>
    <w:p w14:paraId="0862E287" w14:textId="77777777" w:rsidR="008713D0" w:rsidRPr="008713D0" w:rsidRDefault="008713D0" w:rsidP="008713D0">
      <w:pPr>
        <w:pStyle w:val="Pardeliste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97"/>
        <w:gridCol w:w="1589"/>
        <w:gridCol w:w="5547"/>
      </w:tblGrid>
      <w:tr w:rsidR="008713D0" w:rsidRPr="00DE7F5F" w14:paraId="0F61370D" w14:textId="77777777" w:rsidTr="008713D0">
        <w:trPr>
          <w:trHeight w:val="433"/>
          <w:jc w:val="center"/>
        </w:trPr>
        <w:tc>
          <w:tcPr>
            <w:tcW w:w="9033" w:type="dxa"/>
            <w:gridSpan w:val="3"/>
            <w:shd w:val="clear" w:color="auto" w:fill="F2F2F2" w:themeFill="background1" w:themeFillShade="F2"/>
          </w:tcPr>
          <w:p w14:paraId="54991255" w14:textId="77777777" w:rsidR="008713D0" w:rsidRPr="00DE7F5F" w:rsidRDefault="008713D0" w:rsidP="00DF4B58">
            <w:pPr>
              <w:pStyle w:val="Pardeliste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Horaires et lieux de pratique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du 8 au 13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Septembre 201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</w:t>
            </w:r>
          </w:p>
        </w:tc>
      </w:tr>
      <w:tr w:rsidR="008713D0" w:rsidRPr="00DE7F5F" w14:paraId="2D04C107" w14:textId="77777777" w:rsidTr="008713D0">
        <w:trPr>
          <w:trHeight w:val="263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1F899DFB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Vendredi 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7D7E58C2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18h à 20h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731FFB9E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75017,  Métro Villiers Ligne 2</w:t>
            </w:r>
          </w:p>
        </w:tc>
      </w:tr>
      <w:tr w:rsidR="008713D0" w:rsidRPr="00DE7F5F" w14:paraId="226516D7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2A6E0149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Samedi 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59341BE5" w14:textId="056453D5" w:rsidR="008713D0" w:rsidRPr="00DE7F5F" w:rsidRDefault="000F7C74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3F1EF9E2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</w:t>
            </w:r>
          </w:p>
        </w:tc>
      </w:tr>
      <w:tr w:rsidR="008713D0" w:rsidRPr="00DE7F5F" w14:paraId="754AC898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1B29F160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Dimanche 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10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331DBD5A" w14:textId="53A6D6F2" w:rsidR="008713D0" w:rsidRPr="00DE7F5F" w:rsidRDefault="000F7C74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16F5F87E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</w:t>
            </w:r>
          </w:p>
        </w:tc>
      </w:tr>
      <w:tr w:rsidR="008713D0" w:rsidRPr="00DE7F5F" w14:paraId="1799FB86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50FE72B8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Samedi /Dimanche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4C83CE4A" w14:textId="4BB57C7D" w:rsidR="008713D0" w:rsidRPr="00DE7F5F" w:rsidRDefault="000F7C74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8/12h - 14/17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778DD7BA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</w:t>
            </w:r>
          </w:p>
        </w:tc>
      </w:tr>
      <w:tr w:rsidR="008713D0" w:rsidRPr="00DE7F5F" w14:paraId="6A446E3D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09530E63" w14:textId="1A52C7EC" w:rsidR="008713D0" w:rsidRPr="00DE7F5F" w:rsidRDefault="000F7C74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Mar</w:t>
            </w:r>
            <w:r w:rsidR="008713D0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di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12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525BA31C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208D5D63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TCJZK,33 rue Censier 75005,  Métro Censier Daubenton ligne 7</w:t>
            </w:r>
          </w:p>
        </w:tc>
      </w:tr>
      <w:tr w:rsidR="008713D0" w:rsidRPr="00DE7F5F" w14:paraId="18FF31DA" w14:textId="77777777" w:rsidTr="008713D0">
        <w:trPr>
          <w:trHeight w:val="206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5E45FABE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Mercredi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3DB12A08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50A65B08" w14:textId="77777777" w:rsidR="008713D0" w:rsidRPr="00DE7F5F" w:rsidRDefault="008713D0" w:rsidP="00DF4B58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TCJZK 33 rue Censier 75005</w:t>
            </w:r>
          </w:p>
        </w:tc>
      </w:tr>
    </w:tbl>
    <w:p w14:paraId="112839E9" w14:textId="77777777" w:rsidR="008713D0" w:rsidRDefault="008713D0" w:rsidP="008713D0">
      <w:pPr>
        <w:jc w:val="distribute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F425E95" w14:textId="77777777" w:rsidR="008713D0" w:rsidRPr="00B91356" w:rsidRDefault="008713D0" w:rsidP="008713D0">
      <w:pPr>
        <w:jc w:val="distribute"/>
        <w:rPr>
          <w:rFonts w:ascii="Arial" w:hAnsi="Arial" w:cs="Arial"/>
          <w:color w:val="404040" w:themeColor="text1" w:themeTint="BF"/>
          <w:sz w:val="16"/>
          <w:szCs w:val="16"/>
        </w:rPr>
      </w:pPr>
      <w:r w:rsidRPr="00B91356">
        <w:rPr>
          <w:rFonts w:ascii="Arial" w:hAnsi="Arial" w:cs="Arial"/>
          <w:color w:val="404040" w:themeColor="text1" w:themeTint="BF"/>
          <w:sz w:val="16"/>
          <w:szCs w:val="16"/>
        </w:rPr>
        <w:t>L’intégralité de vos montants sont utilisés pour les frais de la venue de Hirano Rôshi et en dons pour son Temple au Japon</w:t>
      </w:r>
    </w:p>
    <w:p w14:paraId="40336A26" w14:textId="77777777" w:rsidR="008713D0" w:rsidRPr="00433A3C" w:rsidRDefault="008713D0" w:rsidP="008713D0">
      <w:pPr>
        <w:rPr>
          <w:rFonts w:ascii="Arial" w:hAnsi="Arial" w:cs="Arial"/>
          <w:color w:val="404040" w:themeColor="text1" w:themeTint="BF"/>
        </w:rPr>
      </w:pPr>
    </w:p>
    <w:tbl>
      <w:tblPr>
        <w:tblStyle w:val="Grilledutableau"/>
        <w:tblW w:w="70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45"/>
        <w:gridCol w:w="1051"/>
        <w:gridCol w:w="1309"/>
        <w:gridCol w:w="2411"/>
      </w:tblGrid>
      <w:tr w:rsidR="008713D0" w:rsidRPr="00D44B7E" w14:paraId="566C5B76" w14:textId="77777777" w:rsidTr="00EC3E1B">
        <w:trPr>
          <w:trHeight w:val="501"/>
          <w:jc w:val="center"/>
        </w:trPr>
        <w:tc>
          <w:tcPr>
            <w:tcW w:w="7016" w:type="dxa"/>
            <w:gridSpan w:val="4"/>
            <w:shd w:val="clear" w:color="auto" w:fill="F2F2F2" w:themeFill="background1" w:themeFillShade="F2"/>
          </w:tcPr>
          <w:p w14:paraId="0F7BFC7D" w14:textId="77777777" w:rsidR="008713D0" w:rsidRPr="00DE7F5F" w:rsidRDefault="008713D0" w:rsidP="00DF4B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Bulletin D’inscription</w:t>
            </w:r>
          </w:p>
          <w:p w14:paraId="2292023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A retourner  avec votre règlement à : Jocelyne Derudder, 33 rue Censier, 75005 Paris</w:t>
            </w:r>
          </w:p>
        </w:tc>
      </w:tr>
      <w:tr w:rsidR="008713D0" w:rsidRPr="00D44B7E" w14:paraId="01CD878E" w14:textId="77777777" w:rsidTr="00EC3E1B">
        <w:trPr>
          <w:trHeight w:val="218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15FDA964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Jours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3F582DE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Horaires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34E5E92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Prix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732F89FC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Vos options</w:t>
            </w:r>
          </w:p>
        </w:tc>
      </w:tr>
      <w:tr w:rsidR="008713D0" w:rsidRPr="00D44B7E" w14:paraId="6A3E340D" w14:textId="77777777" w:rsidTr="00EC3E1B">
        <w:trPr>
          <w:trHeight w:val="218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44D6019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Vendredi 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6106ED3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18h à 20h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61C864F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20 €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5FD7860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59313D5B" w14:textId="77777777" w:rsidTr="00EC3E1B">
        <w:trPr>
          <w:trHeight w:val="262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6F5FD1AD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Samedi 9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49FBDCD2" w14:textId="5F5C10E4" w:rsidR="008713D0" w:rsidRPr="00DE7F5F" w:rsidRDefault="000F7C74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E53519C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95 €  avec bento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3D6EA80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5C5C1531" w14:textId="77777777" w:rsidTr="00EC3E1B">
        <w:trPr>
          <w:trHeight w:val="29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510BAEF7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Dimanche 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0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48440A94" w14:textId="3ED9DF8D" w:rsidR="008713D0" w:rsidRPr="00DE7F5F" w:rsidRDefault="000F7C74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7556A93A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95 €  avec bento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18A711A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29FACE6A" w14:textId="77777777" w:rsidTr="00EC3E1B">
        <w:trPr>
          <w:trHeight w:val="32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53A5F27C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Demi/journée Samedi et Dimanche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2054584A" w14:textId="128DDDD2" w:rsidR="008713D0" w:rsidRPr="00DE7F5F" w:rsidRDefault="000F7C74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12h – 14h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ECBCF2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50 € si Bento + 10€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4BD79EF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0F1A04CF" w14:textId="77777777" w:rsidTr="00EC3E1B">
        <w:trPr>
          <w:trHeight w:val="27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15CD7A13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Mardi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12 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06D0DBE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1591252E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20 €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7C4C1DA4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40F59A54" w14:textId="77777777" w:rsidTr="00EC3E1B">
        <w:trPr>
          <w:trHeight w:val="262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74371FC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Mercredi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13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01CB50C5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6FE634A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20 €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6D7F1FD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41E30BB9" w14:textId="77777777" w:rsidTr="00EC3E1B">
        <w:trPr>
          <w:trHeight w:val="334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292E61E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Forfait week-end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Vendredi, Samedi, Dimanche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736ECF8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</w:tcPr>
          <w:p w14:paraId="7D1B79FA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185 €  avec bento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22235E3D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01A79B52" w14:textId="77777777" w:rsidTr="00EC3E1B">
        <w:trPr>
          <w:trHeight w:val="25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3E458F93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0DA1CC4D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</w:tcPr>
          <w:p w14:paraId="13276DE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14:paraId="6AB01F24" w14:textId="77777777" w:rsidR="008713D0" w:rsidRPr="008713D0" w:rsidRDefault="008713D0" w:rsidP="00DF4B58">
            <w:pP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8713D0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Votre Total</w:t>
            </w:r>
          </w:p>
        </w:tc>
      </w:tr>
      <w:tr w:rsidR="008713D0" w:rsidRPr="00D44B7E" w14:paraId="62F15AD4" w14:textId="77777777" w:rsidTr="00EC3E1B">
        <w:trPr>
          <w:trHeight w:val="437"/>
          <w:jc w:val="center"/>
        </w:trPr>
        <w:tc>
          <w:tcPr>
            <w:tcW w:w="7016" w:type="dxa"/>
            <w:gridSpan w:val="4"/>
            <w:shd w:val="clear" w:color="auto" w:fill="F2F2F2" w:themeFill="background1" w:themeFillShade="F2"/>
          </w:tcPr>
          <w:p w14:paraId="15FE5A34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Nom Pré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nom :</w:t>
            </w:r>
          </w:p>
          <w:p w14:paraId="59D74652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Adresse :</w:t>
            </w:r>
          </w:p>
          <w:p w14:paraId="32B19D6E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Adresse Mail :                                                                                          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                             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Tel : </w:t>
            </w:r>
          </w:p>
        </w:tc>
      </w:tr>
      <w:tr w:rsidR="008713D0" w:rsidRPr="00D44B7E" w14:paraId="671EA2DB" w14:textId="77777777" w:rsidTr="00EC3E1B">
        <w:trPr>
          <w:trHeight w:val="437"/>
          <w:jc w:val="center"/>
        </w:trPr>
        <w:tc>
          <w:tcPr>
            <w:tcW w:w="7016" w:type="dxa"/>
            <w:gridSpan w:val="4"/>
            <w:shd w:val="clear" w:color="auto" w:fill="F2F2F2" w:themeFill="background1" w:themeFillShade="F2"/>
          </w:tcPr>
          <w:p w14:paraId="603656F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Votre règlement confirme votre inscription, pour tous renseignements contacter Jocelyne Derudder</w:t>
            </w:r>
          </w:p>
          <w:p w14:paraId="1FB468A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En cas d’annulation de notre part, vous serez intégralement remboursé</w:t>
            </w:r>
          </w:p>
        </w:tc>
      </w:tr>
    </w:tbl>
    <w:p w14:paraId="1D5A9882" w14:textId="77777777" w:rsidR="007A0C57" w:rsidRDefault="00CA1A20"/>
    <w:p w14:paraId="0E4569CF" w14:textId="77777777" w:rsidR="00EC3E1B" w:rsidRDefault="00EC3E1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563"/>
        <w:gridCol w:w="1830"/>
      </w:tblGrid>
      <w:tr w:rsidR="00EC3E1B" w:rsidRPr="003A7B93" w14:paraId="151DC773" w14:textId="77777777" w:rsidTr="00DF4B58">
        <w:trPr>
          <w:trHeight w:val="867"/>
        </w:trPr>
        <w:tc>
          <w:tcPr>
            <w:tcW w:w="4392" w:type="dxa"/>
            <w:gridSpan w:val="3"/>
            <w:shd w:val="clear" w:color="auto" w:fill="auto"/>
          </w:tcPr>
          <w:p w14:paraId="44E0BF0A" w14:textId="087EE044" w:rsidR="00EC3E1B" w:rsidRPr="006D59D4" w:rsidRDefault="00EC3E1B" w:rsidP="006D59D4">
            <w:pPr>
              <w:jc w:val="center"/>
              <w:rPr>
                <w:rFonts w:ascii="Arial" w:hAnsi="Arial" w:cs="Arial"/>
                <w:b/>
                <w:color w:val="92D050"/>
              </w:rPr>
            </w:pPr>
            <w:r w:rsidRPr="006D59D4">
              <w:rPr>
                <w:rFonts w:ascii="Arial" w:hAnsi="Arial" w:cs="Arial"/>
                <w:b/>
                <w:color w:val="92D050"/>
              </w:rPr>
              <w:t>TenChiJin-Zen-</w:t>
            </w:r>
            <w:proofErr w:type="spellStart"/>
            <w:r w:rsidRPr="006D59D4">
              <w:rPr>
                <w:rFonts w:ascii="Arial" w:hAnsi="Arial" w:cs="Arial"/>
                <w:b/>
                <w:color w:val="92D050"/>
              </w:rPr>
              <w:t>Kaï</w:t>
            </w:r>
            <w:proofErr w:type="spellEnd"/>
            <w:r w:rsidRPr="006D59D4">
              <w:rPr>
                <w:rFonts w:ascii="Arial" w:hAnsi="Arial" w:cs="Arial"/>
                <w:b/>
                <w:color w:val="92D050"/>
              </w:rPr>
              <w:t xml:space="preserve"> Paris</w:t>
            </w:r>
            <w:r w:rsidRPr="006D59D4">
              <w:rPr>
                <w:rFonts w:ascii="Arial" w:hAnsi="Arial" w:cs="Arial" w:hint="eastAsia"/>
                <w:color w:val="92D050"/>
                <w:lang w:val="en-US"/>
              </w:rPr>
              <w:t>天地人禅</w:t>
            </w:r>
            <w:r w:rsidRPr="006D59D4">
              <w:rPr>
                <w:rFonts w:ascii="Arial" w:hAnsi="Arial" w:cs="Arial" w:hint="eastAsia"/>
                <w:color w:val="92D050"/>
              </w:rPr>
              <w:t>会</w:t>
            </w:r>
          </w:p>
          <w:p w14:paraId="4C72B24F" w14:textId="1FD0A4E0" w:rsidR="00EC3E1B" w:rsidRPr="006D59D4" w:rsidRDefault="00EC3E1B" w:rsidP="006D59D4">
            <w:pPr>
              <w:jc w:val="center"/>
              <w:rPr>
                <w:rFonts w:ascii="Arial" w:hAnsi="Arial" w:cs="Arial"/>
                <w:b/>
                <w:color w:val="92D050"/>
              </w:rPr>
            </w:pPr>
            <w:r w:rsidRPr="006D59D4">
              <w:rPr>
                <w:rFonts w:ascii="Arial" w:hAnsi="Arial" w:cs="Arial"/>
                <w:b/>
                <w:color w:val="92D050"/>
              </w:rPr>
              <w:t xml:space="preserve">Programme Zazen </w:t>
            </w:r>
            <w:proofErr w:type="spellStart"/>
            <w:r w:rsidRPr="006D59D4">
              <w:rPr>
                <w:rFonts w:ascii="Arial" w:hAnsi="Arial" w:cs="Arial"/>
                <w:b/>
                <w:color w:val="92D050"/>
              </w:rPr>
              <w:t>Kaï</w:t>
            </w:r>
            <w:proofErr w:type="spellEnd"/>
            <w:r w:rsidRPr="006D59D4">
              <w:rPr>
                <w:rFonts w:ascii="Arial" w:hAnsi="Arial" w:cs="Arial"/>
                <w:b/>
                <w:color w:val="92D050"/>
              </w:rPr>
              <w:t xml:space="preserve">   2016 </w:t>
            </w:r>
            <w:r w:rsidR="006D59D4" w:rsidRPr="006D59D4">
              <w:rPr>
                <w:rFonts w:ascii="Arial" w:hAnsi="Arial" w:cs="Arial"/>
                <w:b/>
                <w:color w:val="92D050"/>
              </w:rPr>
              <w:t>–</w:t>
            </w:r>
            <w:r w:rsidRPr="006D59D4">
              <w:rPr>
                <w:rFonts w:ascii="Arial" w:hAnsi="Arial" w:cs="Arial"/>
                <w:b/>
                <w:color w:val="92D050"/>
              </w:rPr>
              <w:t xml:space="preserve"> 2017</w:t>
            </w:r>
          </w:p>
          <w:p w14:paraId="3A632493" w14:textId="4ED00F2B" w:rsidR="006D59D4" w:rsidRPr="006D59D4" w:rsidRDefault="006D59D4" w:rsidP="006D59D4">
            <w:pPr>
              <w:jc w:val="center"/>
              <w:rPr>
                <w:rFonts w:ascii="Arial" w:hAnsi="Arial" w:cs="Arial"/>
                <w:color w:val="A8D08D" w:themeColor="accent6" w:themeTint="99"/>
              </w:rPr>
            </w:pPr>
            <w:r w:rsidRPr="006D59D4">
              <w:rPr>
                <w:rFonts w:ascii="Arial" w:hAnsi="Arial" w:cs="Arial"/>
                <w:color w:val="A8D08D" w:themeColor="accent6" w:themeTint="99"/>
              </w:rPr>
              <w:t xml:space="preserve">Sesshin :  du 8 au 13 </w:t>
            </w:r>
            <w:r>
              <w:rPr>
                <w:rFonts w:ascii="Arial" w:hAnsi="Arial" w:cs="Arial"/>
                <w:color w:val="A8D08D" w:themeColor="accent6" w:themeTint="99"/>
              </w:rPr>
              <w:t xml:space="preserve">Septembre </w:t>
            </w:r>
          </w:p>
          <w:p w14:paraId="7D0DCA7B" w14:textId="77777777" w:rsidR="006D59D4" w:rsidRPr="003A7B93" w:rsidRDefault="006D59D4" w:rsidP="00DF4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E1B" w:rsidRPr="003A7B93" w14:paraId="01D9F7E7" w14:textId="77777777" w:rsidTr="00DF4B58">
        <w:tc>
          <w:tcPr>
            <w:tcW w:w="999" w:type="dxa"/>
            <w:shd w:val="clear" w:color="auto" w:fill="auto"/>
          </w:tcPr>
          <w:p w14:paraId="32793682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Mois</w:t>
            </w:r>
            <w:r w:rsidRPr="003A7B93">
              <w:rPr>
                <w:rFonts w:ascii="Arial" w:hAnsi="Arial" w:cs="Arial" w:hint="eastAsia"/>
                <w:color w:val="262626" w:themeColor="text1" w:themeTint="D9"/>
                <w:sz w:val="16"/>
                <w:szCs w:val="16"/>
                <w:lang w:val="en-US"/>
              </w:rPr>
              <w:t>月</w:t>
            </w:r>
          </w:p>
        </w:tc>
        <w:tc>
          <w:tcPr>
            <w:tcW w:w="1563" w:type="dxa"/>
            <w:shd w:val="clear" w:color="auto" w:fill="auto"/>
          </w:tcPr>
          <w:p w14:paraId="6F2CE7C0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Lundi  </w:t>
            </w:r>
            <w:r w:rsidRPr="003A7B93">
              <w:rPr>
                <w:rFonts w:ascii="Arial" w:hAnsi="Arial" w:cs="Arial" w:hint="eastAsia"/>
                <w:color w:val="262626" w:themeColor="text1" w:themeTint="D9"/>
                <w:sz w:val="16"/>
                <w:szCs w:val="16"/>
                <w:lang w:val="en-US"/>
              </w:rPr>
              <w:t>月曜日</w:t>
            </w:r>
          </w:p>
          <w:p w14:paraId="28C39861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7h à 8h30</w:t>
            </w:r>
          </w:p>
        </w:tc>
        <w:tc>
          <w:tcPr>
            <w:tcW w:w="1830" w:type="dxa"/>
            <w:shd w:val="clear" w:color="auto" w:fill="auto"/>
          </w:tcPr>
          <w:p w14:paraId="72B97CCE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Mercredi  </w:t>
            </w:r>
            <w:r w:rsidRPr="003A7B93">
              <w:rPr>
                <w:rFonts w:ascii="Arial" w:hAnsi="Arial" w:cs="Arial" w:hint="eastAsia"/>
                <w:color w:val="262626" w:themeColor="text1" w:themeTint="D9"/>
                <w:sz w:val="16"/>
                <w:szCs w:val="16"/>
                <w:lang w:val="en-US"/>
              </w:rPr>
              <w:t>水曜日</w:t>
            </w:r>
          </w:p>
          <w:p w14:paraId="50F5D42F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19h30 à 21h</w:t>
            </w:r>
          </w:p>
        </w:tc>
      </w:tr>
      <w:tr w:rsidR="00EC3E1B" w:rsidRPr="003A7B93" w14:paraId="45D1F482" w14:textId="77777777" w:rsidTr="00DF4B58">
        <w:trPr>
          <w:trHeight w:val="586"/>
        </w:trPr>
        <w:tc>
          <w:tcPr>
            <w:tcW w:w="999" w:type="dxa"/>
            <w:shd w:val="clear" w:color="auto" w:fill="auto"/>
          </w:tcPr>
          <w:p w14:paraId="220810D1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Septembre</w:t>
            </w:r>
          </w:p>
        </w:tc>
        <w:tc>
          <w:tcPr>
            <w:tcW w:w="1563" w:type="dxa"/>
            <w:shd w:val="clear" w:color="auto" w:fill="auto"/>
          </w:tcPr>
          <w:p w14:paraId="2A79E8B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5 - 12 – 26</w:t>
            </w:r>
          </w:p>
          <w:p w14:paraId="21E257B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le 12 Hirano Rôshi</w:t>
            </w:r>
          </w:p>
        </w:tc>
        <w:tc>
          <w:tcPr>
            <w:tcW w:w="1830" w:type="dxa"/>
            <w:shd w:val="clear" w:color="auto" w:fill="auto"/>
          </w:tcPr>
          <w:p w14:paraId="034C55D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28</w:t>
            </w:r>
          </w:p>
          <w:p w14:paraId="2285AF5C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Sesshin Hirano Rôshi </w:t>
            </w:r>
          </w:p>
          <w:p w14:paraId="7DA5343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du 9 au 13</w:t>
            </w:r>
          </w:p>
        </w:tc>
      </w:tr>
      <w:tr w:rsidR="00EC3E1B" w:rsidRPr="003A7B93" w14:paraId="3E643D3F" w14:textId="77777777" w:rsidTr="00DF4B58">
        <w:trPr>
          <w:trHeight w:val="361"/>
        </w:trPr>
        <w:tc>
          <w:tcPr>
            <w:tcW w:w="999" w:type="dxa"/>
            <w:shd w:val="clear" w:color="auto" w:fill="auto"/>
          </w:tcPr>
          <w:p w14:paraId="229DEBE1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Octobre</w:t>
            </w:r>
          </w:p>
        </w:tc>
        <w:tc>
          <w:tcPr>
            <w:tcW w:w="1563" w:type="dxa"/>
            <w:shd w:val="clear" w:color="auto" w:fill="auto"/>
          </w:tcPr>
          <w:p w14:paraId="1F6EE99C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3 - 10 - 17</w:t>
            </w:r>
          </w:p>
        </w:tc>
        <w:tc>
          <w:tcPr>
            <w:tcW w:w="1830" w:type="dxa"/>
            <w:shd w:val="clear" w:color="auto" w:fill="auto"/>
          </w:tcPr>
          <w:p w14:paraId="7D04DB7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EC3E1B" w:rsidRPr="003A7B93" w14:paraId="177AF856" w14:textId="77777777" w:rsidTr="00DF4B58">
        <w:tc>
          <w:tcPr>
            <w:tcW w:w="999" w:type="dxa"/>
            <w:shd w:val="clear" w:color="auto" w:fill="auto"/>
          </w:tcPr>
          <w:p w14:paraId="268E6BA3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Novembre</w:t>
            </w:r>
          </w:p>
        </w:tc>
        <w:tc>
          <w:tcPr>
            <w:tcW w:w="1563" w:type="dxa"/>
            <w:shd w:val="clear" w:color="auto" w:fill="auto"/>
          </w:tcPr>
          <w:p w14:paraId="40C4063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7 - 21 - 28</w:t>
            </w:r>
          </w:p>
        </w:tc>
        <w:tc>
          <w:tcPr>
            <w:tcW w:w="1830" w:type="dxa"/>
            <w:shd w:val="clear" w:color="auto" w:fill="auto"/>
          </w:tcPr>
          <w:p w14:paraId="3B2F0FB9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EC3E1B" w:rsidRPr="003A7B93" w14:paraId="75B91DF7" w14:textId="77777777" w:rsidTr="00DF4B58">
        <w:tc>
          <w:tcPr>
            <w:tcW w:w="999" w:type="dxa"/>
            <w:shd w:val="clear" w:color="auto" w:fill="auto"/>
          </w:tcPr>
          <w:p w14:paraId="6395C3B2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Décembre</w:t>
            </w:r>
          </w:p>
        </w:tc>
        <w:tc>
          <w:tcPr>
            <w:tcW w:w="1563" w:type="dxa"/>
            <w:shd w:val="clear" w:color="auto" w:fill="auto"/>
          </w:tcPr>
          <w:p w14:paraId="0381764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5 - 12</w:t>
            </w:r>
          </w:p>
        </w:tc>
        <w:tc>
          <w:tcPr>
            <w:tcW w:w="1830" w:type="dxa"/>
            <w:shd w:val="clear" w:color="auto" w:fill="auto"/>
          </w:tcPr>
          <w:p w14:paraId="18A464B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EC3E1B" w:rsidRPr="003A7B93" w14:paraId="118DD6DD" w14:textId="77777777" w:rsidTr="00DF4B58">
        <w:tc>
          <w:tcPr>
            <w:tcW w:w="999" w:type="dxa"/>
            <w:shd w:val="clear" w:color="auto" w:fill="auto"/>
          </w:tcPr>
          <w:p w14:paraId="59BF8A3C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Janvier</w:t>
            </w:r>
          </w:p>
        </w:tc>
        <w:tc>
          <w:tcPr>
            <w:tcW w:w="1563" w:type="dxa"/>
            <w:shd w:val="clear" w:color="auto" w:fill="auto"/>
          </w:tcPr>
          <w:p w14:paraId="2427033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16 - 23 - 30</w:t>
            </w:r>
          </w:p>
        </w:tc>
        <w:tc>
          <w:tcPr>
            <w:tcW w:w="1830" w:type="dxa"/>
            <w:shd w:val="clear" w:color="auto" w:fill="auto"/>
          </w:tcPr>
          <w:p w14:paraId="07B3A35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EC3E1B" w:rsidRPr="003A7B93" w14:paraId="7E84ED15" w14:textId="77777777" w:rsidTr="00DF4B58">
        <w:tc>
          <w:tcPr>
            <w:tcW w:w="999" w:type="dxa"/>
            <w:shd w:val="clear" w:color="auto" w:fill="auto"/>
          </w:tcPr>
          <w:p w14:paraId="09788DBE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Février</w:t>
            </w:r>
          </w:p>
        </w:tc>
        <w:tc>
          <w:tcPr>
            <w:tcW w:w="1563" w:type="dxa"/>
            <w:shd w:val="clear" w:color="auto" w:fill="auto"/>
          </w:tcPr>
          <w:p w14:paraId="70E26100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6 - 13 - 20</w:t>
            </w:r>
          </w:p>
        </w:tc>
        <w:tc>
          <w:tcPr>
            <w:tcW w:w="1830" w:type="dxa"/>
            <w:shd w:val="clear" w:color="auto" w:fill="auto"/>
          </w:tcPr>
          <w:p w14:paraId="37B038E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EC3E1B" w:rsidRPr="003A7B93" w14:paraId="70D86AFF" w14:textId="77777777" w:rsidTr="00DF4B58">
        <w:trPr>
          <w:trHeight w:val="264"/>
        </w:trPr>
        <w:tc>
          <w:tcPr>
            <w:tcW w:w="999" w:type="dxa"/>
            <w:shd w:val="clear" w:color="auto" w:fill="auto"/>
          </w:tcPr>
          <w:p w14:paraId="4C882AA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Mars</w:t>
            </w:r>
          </w:p>
        </w:tc>
        <w:tc>
          <w:tcPr>
            <w:tcW w:w="1563" w:type="dxa"/>
            <w:shd w:val="clear" w:color="auto" w:fill="auto"/>
          </w:tcPr>
          <w:p w14:paraId="1EDA05FE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6 - 13 - 20</w:t>
            </w:r>
          </w:p>
        </w:tc>
        <w:tc>
          <w:tcPr>
            <w:tcW w:w="1830" w:type="dxa"/>
            <w:shd w:val="clear" w:color="auto" w:fill="auto"/>
          </w:tcPr>
          <w:p w14:paraId="2D249E44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EC3E1B" w:rsidRPr="003A7B93" w14:paraId="4AB1DBDF" w14:textId="77777777" w:rsidTr="00DF4B58">
        <w:tc>
          <w:tcPr>
            <w:tcW w:w="999" w:type="dxa"/>
            <w:shd w:val="clear" w:color="auto" w:fill="auto"/>
          </w:tcPr>
          <w:p w14:paraId="398D9FB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Avril</w:t>
            </w:r>
          </w:p>
        </w:tc>
        <w:tc>
          <w:tcPr>
            <w:tcW w:w="1563" w:type="dxa"/>
            <w:shd w:val="clear" w:color="auto" w:fill="auto"/>
          </w:tcPr>
          <w:p w14:paraId="0935ED1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3 - 24</w:t>
            </w:r>
          </w:p>
        </w:tc>
        <w:tc>
          <w:tcPr>
            <w:tcW w:w="1830" w:type="dxa"/>
            <w:shd w:val="clear" w:color="auto" w:fill="auto"/>
          </w:tcPr>
          <w:p w14:paraId="74D5D74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EC3E1B" w:rsidRPr="003A7B93" w14:paraId="72E3B701" w14:textId="77777777" w:rsidTr="00DF4B58">
        <w:tc>
          <w:tcPr>
            <w:tcW w:w="999" w:type="dxa"/>
            <w:shd w:val="clear" w:color="auto" w:fill="auto"/>
          </w:tcPr>
          <w:p w14:paraId="244CE2B0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Mai</w:t>
            </w:r>
          </w:p>
        </w:tc>
        <w:tc>
          <w:tcPr>
            <w:tcW w:w="1563" w:type="dxa"/>
            <w:shd w:val="clear" w:color="auto" w:fill="auto"/>
          </w:tcPr>
          <w:p w14:paraId="34A14A43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15 - 22- 29</w:t>
            </w:r>
          </w:p>
        </w:tc>
        <w:tc>
          <w:tcPr>
            <w:tcW w:w="1830" w:type="dxa"/>
            <w:shd w:val="clear" w:color="auto" w:fill="auto"/>
          </w:tcPr>
          <w:p w14:paraId="2AAABB64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C3E1B" w:rsidRPr="003A7B93" w14:paraId="5D03FCF4" w14:textId="77777777" w:rsidTr="00DF4B58">
        <w:trPr>
          <w:trHeight w:val="320"/>
        </w:trPr>
        <w:tc>
          <w:tcPr>
            <w:tcW w:w="999" w:type="dxa"/>
            <w:shd w:val="clear" w:color="auto" w:fill="auto"/>
          </w:tcPr>
          <w:p w14:paraId="24F08CB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Juin</w:t>
            </w:r>
          </w:p>
        </w:tc>
        <w:tc>
          <w:tcPr>
            <w:tcW w:w="1563" w:type="dxa"/>
            <w:shd w:val="clear" w:color="auto" w:fill="auto"/>
          </w:tcPr>
          <w:p w14:paraId="3B53ED60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12 – 19 - 26</w:t>
            </w:r>
          </w:p>
        </w:tc>
        <w:tc>
          <w:tcPr>
            <w:tcW w:w="1830" w:type="dxa"/>
            <w:shd w:val="clear" w:color="auto" w:fill="auto"/>
          </w:tcPr>
          <w:p w14:paraId="1DC656F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EC3E1B" w:rsidRPr="003A7B93" w14:paraId="1D1B04B5" w14:textId="77777777" w:rsidTr="00DF4B58">
        <w:trPr>
          <w:trHeight w:val="362"/>
        </w:trPr>
        <w:tc>
          <w:tcPr>
            <w:tcW w:w="999" w:type="dxa"/>
            <w:shd w:val="clear" w:color="auto" w:fill="auto"/>
          </w:tcPr>
          <w:p w14:paraId="7D0BFCB2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Juillet</w:t>
            </w:r>
          </w:p>
        </w:tc>
        <w:tc>
          <w:tcPr>
            <w:tcW w:w="1563" w:type="dxa"/>
            <w:shd w:val="clear" w:color="auto" w:fill="auto"/>
          </w:tcPr>
          <w:p w14:paraId="4FEA339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3 </w:t>
            </w:r>
          </w:p>
        </w:tc>
        <w:tc>
          <w:tcPr>
            <w:tcW w:w="1830" w:type="dxa"/>
            <w:shd w:val="clear" w:color="auto" w:fill="auto"/>
          </w:tcPr>
          <w:p w14:paraId="66CB3772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C3E1B" w:rsidRPr="003A7B93" w14:paraId="158CE599" w14:textId="77777777" w:rsidTr="00DF4B58">
        <w:trPr>
          <w:trHeight w:val="907"/>
        </w:trPr>
        <w:tc>
          <w:tcPr>
            <w:tcW w:w="4392" w:type="dxa"/>
            <w:gridSpan w:val="3"/>
            <w:shd w:val="clear" w:color="auto" w:fill="auto"/>
          </w:tcPr>
          <w:p w14:paraId="309043A2" w14:textId="32A68CCD" w:rsidR="00EC3E1B" w:rsidRDefault="00EC3E1B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 w:rsidRPr="006D59D4"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>T. 06 03 61 06 03</w:t>
            </w:r>
          </w:p>
          <w:p w14:paraId="302CDA8A" w14:textId="5EC10C5B" w:rsidR="00FF3EF7" w:rsidRPr="006D59D4" w:rsidRDefault="00FF3EF7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>Tcj-zenkai@orange.fr</w:t>
            </w:r>
          </w:p>
          <w:p w14:paraId="1A842E73" w14:textId="6FD23324" w:rsidR="00EC3E1B" w:rsidRPr="006D59D4" w:rsidRDefault="00EC3E1B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 w:rsidRPr="006D59D4"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 xml:space="preserve">programme complet sur : </w:t>
            </w:r>
            <w:hyperlink r:id="rId7" w:history="1">
              <w:r w:rsidRPr="006D59D4">
                <w:rPr>
                  <w:rStyle w:val="Lienhypertexte"/>
                  <w:rFonts w:ascii="Arial" w:hAnsi="Arial" w:cs="Arial"/>
                  <w:color w:val="A8D08D" w:themeColor="accent6" w:themeTint="99"/>
                  <w:sz w:val="18"/>
                  <w:szCs w:val="18"/>
                  <w:u w:val="none"/>
                </w:rPr>
                <w:t>www.TenChiJin-Zen-Kai.fr</w:t>
              </w:r>
            </w:hyperlink>
          </w:p>
          <w:p w14:paraId="5BF6AE05" w14:textId="77777777" w:rsidR="00EC3E1B" w:rsidRPr="006D59D4" w:rsidRDefault="00EC3E1B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 w:rsidRPr="006D59D4"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>Merci de confirmer votre venue</w:t>
            </w:r>
          </w:p>
          <w:p w14:paraId="192AAF1F" w14:textId="604ECCCE" w:rsidR="00EC3E1B" w:rsidRPr="006D59D4" w:rsidRDefault="00EC3E1B" w:rsidP="006D59D4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</w:p>
        </w:tc>
      </w:tr>
    </w:tbl>
    <w:p w14:paraId="17F8F521" w14:textId="77777777" w:rsidR="00EC3E1B" w:rsidRDefault="00EC3E1B"/>
    <w:p w14:paraId="395F72B3" w14:textId="77777777" w:rsidR="006D59D4" w:rsidRDefault="006D59D4"/>
    <w:p w14:paraId="1DC01D16" w14:textId="28FEBC1B" w:rsidR="006D59D4" w:rsidRPr="00CA1A20" w:rsidRDefault="006D59D4">
      <w:pPr>
        <w:rPr>
          <w:sz w:val="44"/>
          <w:szCs w:val="44"/>
        </w:rPr>
      </w:pPr>
      <w:r w:rsidRPr="00CA1A20">
        <w:rPr>
          <w:sz w:val="44"/>
          <w:szCs w:val="44"/>
        </w:rPr>
        <w:t>Nouvelle adresse mail :</w:t>
      </w:r>
    </w:p>
    <w:p w14:paraId="4F831EC4" w14:textId="22FBC7CD" w:rsidR="006D59D4" w:rsidRPr="00CA1A20" w:rsidRDefault="006D59D4">
      <w:pPr>
        <w:rPr>
          <w:sz w:val="44"/>
          <w:szCs w:val="44"/>
        </w:rPr>
      </w:pPr>
      <w:r w:rsidRPr="00CA1A20">
        <w:rPr>
          <w:sz w:val="44"/>
          <w:szCs w:val="44"/>
        </w:rPr>
        <w:t>t</w:t>
      </w:r>
      <w:r w:rsidR="00FF3EF7" w:rsidRPr="00CA1A20">
        <w:rPr>
          <w:sz w:val="44"/>
          <w:szCs w:val="44"/>
        </w:rPr>
        <w:t>cj-zenkai</w:t>
      </w:r>
      <w:r w:rsidRPr="00CA1A20">
        <w:rPr>
          <w:sz w:val="44"/>
          <w:szCs w:val="44"/>
        </w:rPr>
        <w:t>@orange.fr</w:t>
      </w:r>
      <w:bookmarkStart w:id="0" w:name="_GoBack"/>
      <w:bookmarkEnd w:id="0"/>
    </w:p>
    <w:sectPr w:rsidR="006D59D4" w:rsidRPr="00CA1A20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9B1"/>
    <w:multiLevelType w:val="hybridMultilevel"/>
    <w:tmpl w:val="DB421DBA"/>
    <w:lvl w:ilvl="0" w:tplc="09C2C7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0"/>
    <w:rsid w:val="000F7C74"/>
    <w:rsid w:val="006D59D4"/>
    <w:rsid w:val="008713D0"/>
    <w:rsid w:val="00B06E45"/>
    <w:rsid w:val="00C7703A"/>
    <w:rsid w:val="00CA1A20"/>
    <w:rsid w:val="00DF3D86"/>
    <w:rsid w:val="00EC3E1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7F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3D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7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7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http://www.TenChiJin-Zen-Kai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505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6</cp:revision>
  <dcterms:created xsi:type="dcterms:W3CDTF">2017-04-12T13:27:00Z</dcterms:created>
  <dcterms:modified xsi:type="dcterms:W3CDTF">2017-04-17T04:49:00Z</dcterms:modified>
</cp:coreProperties>
</file>